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0DDC8" w14:textId="3516C876" w:rsidR="000A282C" w:rsidRPr="00F23595" w:rsidRDefault="00F87A59" w:rsidP="00F87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914">
        <w:rPr>
          <w:rFonts w:ascii="Times New Roman" w:hAnsi="Times New Roman" w:cs="Times New Roman"/>
          <w:b/>
          <w:bCs/>
          <w:sz w:val="28"/>
          <w:szCs w:val="28"/>
        </w:rPr>
        <w:t xml:space="preserve">Uzasadnienie oceny </w:t>
      </w:r>
      <w:r w:rsidRPr="008D1B8E">
        <w:rPr>
          <w:rFonts w:ascii="Times New Roman" w:hAnsi="Times New Roman" w:cs="Times New Roman"/>
          <w:b/>
          <w:bCs/>
          <w:sz w:val="28"/>
          <w:szCs w:val="28"/>
        </w:rPr>
        <w:t xml:space="preserve">niedostatecznej / </w:t>
      </w:r>
      <w:r w:rsidRPr="00F23595">
        <w:rPr>
          <w:rFonts w:ascii="Times New Roman" w:hAnsi="Times New Roman" w:cs="Times New Roman"/>
          <w:b/>
          <w:bCs/>
          <w:sz w:val="28"/>
          <w:szCs w:val="28"/>
        </w:rPr>
        <w:t>nieklasyfikowania</w:t>
      </w:r>
    </w:p>
    <w:p w14:paraId="61E1C353" w14:textId="77777777" w:rsidR="00A35914" w:rsidRPr="00A35914" w:rsidRDefault="00A35914" w:rsidP="00F87A59">
      <w:pPr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</w:p>
    <w:p w14:paraId="3730D376" w14:textId="00086036" w:rsidR="00F87A59" w:rsidRPr="00663F9E" w:rsidRDefault="00F87A59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Imię i nazwisko ucznia</w:t>
      </w:r>
      <w:r w:rsidR="00BE201E">
        <w:rPr>
          <w:rFonts w:ascii="Times New Roman" w:hAnsi="Times New Roman" w:cs="Times New Roman"/>
          <w:sz w:val="24"/>
          <w:szCs w:val="24"/>
        </w:rPr>
        <w:t>:</w:t>
      </w:r>
      <w:r w:rsidR="00663F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F5A55" w14:textId="5C5FBAAD" w:rsidR="00F87A59" w:rsidRPr="00F87A59" w:rsidRDefault="00F87A59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Klasa</w:t>
      </w:r>
      <w:r w:rsidR="00663F9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1CFC640" w14:textId="5F896E7E" w:rsidR="00F87A59" w:rsidRPr="00F87A59" w:rsidRDefault="00F87A59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Przedmiot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2B0BF" w14:textId="3BD766DB" w:rsidR="00F87A59" w:rsidRPr="00F87A59" w:rsidRDefault="00F87A59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Wystawiona ocena</w:t>
      </w:r>
      <w:r w:rsidR="00663F9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76E268" w14:textId="5191BF81" w:rsidR="00F87A59" w:rsidRPr="00F87A59" w:rsidRDefault="00F87A59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Imię i nazwisko nauczyciela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32A9DC" w14:textId="5F6C9539" w:rsidR="00BE201E" w:rsidRPr="00F87A59" w:rsidRDefault="00F87A59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Stosunek ucznia do przedmiotu i nauczyciela:</w:t>
      </w:r>
      <w:r w:rsidR="00663F9E">
        <w:rPr>
          <w:rFonts w:ascii="Times New Roman" w:hAnsi="Times New Roman" w:cs="Times New Roman"/>
          <w:sz w:val="24"/>
          <w:szCs w:val="24"/>
        </w:rPr>
        <w:br/>
      </w:r>
    </w:p>
    <w:p w14:paraId="39AB2860" w14:textId="63A591FB" w:rsidR="00BE201E" w:rsidRPr="00F87A59" w:rsidRDefault="00BE201E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Przyczyna wystawienia oceny: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8C17106" w14:textId="77777777" w:rsidR="00F23595" w:rsidRDefault="00BE201E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3595">
        <w:rPr>
          <w:rFonts w:ascii="Times New Roman" w:hAnsi="Times New Roman" w:cs="Times New Roman"/>
          <w:sz w:val="24"/>
          <w:szCs w:val="24"/>
        </w:rPr>
        <w:t>Środki zaradcze zastosowane przez nauczyciela w celu uniknięcia niepowodzenia szkolnego ucznia (zajęcia wyrównawcze, praca indywidualna, współpraca z rodzicami, pedagogiem, psychologiem i inne):</w:t>
      </w:r>
      <w:r w:rsidRPr="00F23595">
        <w:rPr>
          <w:rFonts w:ascii="Times New Roman" w:hAnsi="Times New Roman" w:cs="Times New Roman"/>
          <w:sz w:val="24"/>
          <w:szCs w:val="24"/>
        </w:rPr>
        <w:br/>
      </w:r>
    </w:p>
    <w:p w14:paraId="53169FB8" w14:textId="4DC70BA5" w:rsidR="00BE201E" w:rsidRPr="00F23595" w:rsidRDefault="00BE201E" w:rsidP="005876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3595">
        <w:rPr>
          <w:rFonts w:ascii="Times New Roman" w:hAnsi="Times New Roman" w:cs="Times New Roman"/>
          <w:sz w:val="24"/>
          <w:szCs w:val="24"/>
        </w:rPr>
        <w:t>Jakich skutków wychowawczo – dydaktycznych spodziewa się nauczyciel wystawiając ocenę niedostateczną w tym przypadku?</w:t>
      </w:r>
      <w:r w:rsidR="00F23595">
        <w:rPr>
          <w:rFonts w:ascii="Times New Roman" w:hAnsi="Times New Roman" w:cs="Times New Roman"/>
          <w:sz w:val="24"/>
          <w:szCs w:val="24"/>
        </w:rPr>
        <w:br/>
      </w:r>
      <w:r w:rsidRPr="00F23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BD1EE1" w14:textId="3C0469A6" w:rsidR="00F87A59" w:rsidRPr="00F87A59" w:rsidRDefault="00A33AD2" w:rsidP="0058766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7634321" w14:textId="77777777" w:rsidR="00F87A59" w:rsidRDefault="00F87A59">
      <w:pPr>
        <w:rPr>
          <w:rFonts w:ascii="Times New Roman" w:hAnsi="Times New Roman" w:cs="Times New Roman"/>
          <w:sz w:val="24"/>
          <w:szCs w:val="24"/>
        </w:rPr>
      </w:pPr>
    </w:p>
    <w:p w14:paraId="0BE05A81" w14:textId="77777777" w:rsidR="00F87A59" w:rsidRDefault="00F87A59">
      <w:pPr>
        <w:rPr>
          <w:rFonts w:ascii="Times New Roman" w:hAnsi="Times New Roman" w:cs="Times New Roman"/>
          <w:sz w:val="24"/>
          <w:szCs w:val="24"/>
        </w:rPr>
      </w:pPr>
    </w:p>
    <w:p w14:paraId="3B6B3FAD" w14:textId="77777777" w:rsidR="00A35914" w:rsidRDefault="00A35914">
      <w:pPr>
        <w:rPr>
          <w:rFonts w:ascii="Times New Roman" w:hAnsi="Times New Roman" w:cs="Times New Roman"/>
          <w:sz w:val="24"/>
          <w:szCs w:val="24"/>
        </w:rPr>
      </w:pPr>
    </w:p>
    <w:p w14:paraId="0C98564C" w14:textId="77777777" w:rsidR="00A35914" w:rsidRDefault="00A35914">
      <w:pPr>
        <w:rPr>
          <w:rFonts w:ascii="Times New Roman" w:hAnsi="Times New Roman" w:cs="Times New Roman"/>
          <w:sz w:val="24"/>
          <w:szCs w:val="24"/>
        </w:rPr>
      </w:pPr>
    </w:p>
    <w:p w14:paraId="083B1634" w14:textId="790B3F6B" w:rsidR="00F87A59" w:rsidRPr="00F87A59" w:rsidRDefault="00F87A59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………………………                                              …………………………………….</w:t>
      </w:r>
    </w:p>
    <w:p w14:paraId="626A2593" w14:textId="0BBE6DD5" w:rsidR="00F87A59" w:rsidRDefault="00F87A59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</w:t>
      </w:r>
      <w:r w:rsidRPr="00F87A59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F87A59">
        <w:rPr>
          <w:rFonts w:ascii="Times New Roman" w:hAnsi="Times New Roman" w:cs="Times New Roman"/>
          <w:sz w:val="24"/>
          <w:szCs w:val="24"/>
        </w:rPr>
        <w:t xml:space="preserve"> podpis nauczyciela</w:t>
      </w:r>
    </w:p>
    <w:p w14:paraId="3AF3DE55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14A7AA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2316E6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7B8319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547E722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5E91A1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7C6911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C56B80" w14:textId="77777777" w:rsidR="008D1B8E" w:rsidRDefault="008D1B8E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0855C1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4F572A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3A02C1" w14:textId="77777777" w:rsidR="00587667" w:rsidRDefault="00587667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64FC98" w14:textId="77777777" w:rsidR="00587667" w:rsidRDefault="00587667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1377F7" w14:textId="77777777" w:rsidR="00587667" w:rsidRDefault="00587667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A76130C" w14:textId="77777777" w:rsidR="00587667" w:rsidRDefault="00587667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DF4839F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F3F1DC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B4DB15" w14:textId="77777777" w:rsidR="00DC7601" w:rsidRDefault="00DC7601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1DEDE9C" w14:textId="77777777" w:rsidR="00DC7601" w:rsidRDefault="00DC7601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C57633" w14:textId="19AF558C" w:rsidR="00587667" w:rsidRPr="00F23595" w:rsidRDefault="00587667" w:rsidP="005876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91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Uzasadnienie oceny </w:t>
      </w:r>
      <w:r>
        <w:rPr>
          <w:rFonts w:ascii="Times New Roman" w:hAnsi="Times New Roman" w:cs="Times New Roman"/>
          <w:b/>
          <w:bCs/>
          <w:sz w:val="28"/>
          <w:szCs w:val="28"/>
        </w:rPr>
        <w:t>nieodpowiedniej</w:t>
      </w:r>
      <w:r w:rsidRPr="008D1B8E">
        <w:rPr>
          <w:rFonts w:ascii="Times New Roman" w:hAnsi="Times New Roman" w:cs="Times New Roman"/>
          <w:b/>
          <w:bCs/>
          <w:sz w:val="28"/>
          <w:szCs w:val="28"/>
        </w:rPr>
        <w:t xml:space="preserve"> / </w:t>
      </w:r>
      <w:r>
        <w:rPr>
          <w:rFonts w:ascii="Times New Roman" w:hAnsi="Times New Roman" w:cs="Times New Roman"/>
          <w:b/>
          <w:bCs/>
          <w:sz w:val="28"/>
          <w:szCs w:val="28"/>
        </w:rPr>
        <w:t>nagannej zachowania</w:t>
      </w:r>
    </w:p>
    <w:p w14:paraId="485436E7" w14:textId="77777777" w:rsidR="00587667" w:rsidRPr="00A35914" w:rsidRDefault="00587667" w:rsidP="00587667">
      <w:pPr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</w:p>
    <w:p w14:paraId="61CB147B" w14:textId="77777777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 xml:space="preserve">Imię i nazwisko ucznia: </w:t>
      </w:r>
    </w:p>
    <w:p w14:paraId="46DDA759" w14:textId="77777777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 xml:space="preserve">Klasa   </w:t>
      </w:r>
    </w:p>
    <w:p w14:paraId="4069D40E" w14:textId="74E4BE77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>Zachowanie</w:t>
      </w:r>
      <w:r w:rsidRPr="005876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8E4F1" w14:textId="77777777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 xml:space="preserve">Wystawiona ocena   </w:t>
      </w:r>
    </w:p>
    <w:p w14:paraId="0573D2D0" w14:textId="77777777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 xml:space="preserve">Imię i nazwisko nauczyciela   </w:t>
      </w:r>
    </w:p>
    <w:p w14:paraId="476B2032" w14:textId="5C6655E8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 xml:space="preserve">Stosunek ucznia </w:t>
      </w:r>
      <w:r w:rsidRPr="00587667">
        <w:rPr>
          <w:rFonts w:ascii="Times New Roman" w:hAnsi="Times New Roman" w:cs="Times New Roman"/>
          <w:sz w:val="24"/>
          <w:szCs w:val="24"/>
        </w:rPr>
        <w:t>do nauczycieli i pracowników szkoły</w:t>
      </w:r>
      <w:r w:rsidRPr="00587667">
        <w:rPr>
          <w:rFonts w:ascii="Times New Roman" w:hAnsi="Times New Roman" w:cs="Times New Roman"/>
          <w:sz w:val="24"/>
          <w:szCs w:val="24"/>
        </w:rPr>
        <w:t>:</w:t>
      </w:r>
      <w:r w:rsidRPr="00587667">
        <w:rPr>
          <w:rFonts w:ascii="Times New Roman" w:hAnsi="Times New Roman" w:cs="Times New Roman"/>
          <w:sz w:val="24"/>
          <w:szCs w:val="24"/>
        </w:rPr>
        <w:br/>
      </w:r>
    </w:p>
    <w:p w14:paraId="73BF0590" w14:textId="77777777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>Przyczyna wystawienia oceny:</w:t>
      </w:r>
      <w:r w:rsidRPr="00587667">
        <w:rPr>
          <w:rFonts w:ascii="Times New Roman" w:hAnsi="Times New Roman" w:cs="Times New Roman"/>
          <w:sz w:val="24"/>
          <w:szCs w:val="24"/>
        </w:rPr>
        <w:br/>
      </w:r>
    </w:p>
    <w:p w14:paraId="024558A2" w14:textId="12AA3990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 xml:space="preserve">Środki zaradcze zastosowane przez </w:t>
      </w:r>
      <w:r w:rsidRPr="00587667">
        <w:rPr>
          <w:rFonts w:ascii="Times New Roman" w:hAnsi="Times New Roman" w:cs="Times New Roman"/>
          <w:sz w:val="24"/>
          <w:szCs w:val="24"/>
        </w:rPr>
        <w:t>wychowawcę</w:t>
      </w:r>
      <w:r w:rsidRPr="00587667">
        <w:rPr>
          <w:rFonts w:ascii="Times New Roman" w:hAnsi="Times New Roman" w:cs="Times New Roman"/>
          <w:sz w:val="24"/>
          <w:szCs w:val="24"/>
        </w:rPr>
        <w:t xml:space="preserve"> w celu uniknięcia niepowodzenia szkolnego ucznia ( praca indywidualna, współpraca z rodzicami, pedagogiem, psychologiem i inne):</w:t>
      </w:r>
      <w:r w:rsidRPr="00587667">
        <w:rPr>
          <w:rFonts w:ascii="Times New Roman" w:hAnsi="Times New Roman" w:cs="Times New Roman"/>
          <w:sz w:val="24"/>
          <w:szCs w:val="24"/>
        </w:rPr>
        <w:br/>
      </w:r>
    </w:p>
    <w:p w14:paraId="14737032" w14:textId="52BE320B" w:rsidR="00587667" w:rsidRPr="00587667" w:rsidRDefault="00587667" w:rsidP="0058766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7667">
        <w:rPr>
          <w:rFonts w:ascii="Times New Roman" w:hAnsi="Times New Roman" w:cs="Times New Roman"/>
          <w:sz w:val="24"/>
          <w:szCs w:val="24"/>
        </w:rPr>
        <w:t xml:space="preserve">Jakich skutków wychowawczo – dydaktycznych spodziewa się nauczyciel wystawiając ocenę </w:t>
      </w:r>
      <w:r w:rsidRPr="00587667">
        <w:rPr>
          <w:rFonts w:ascii="Times New Roman" w:hAnsi="Times New Roman" w:cs="Times New Roman"/>
          <w:sz w:val="24"/>
          <w:szCs w:val="24"/>
        </w:rPr>
        <w:t>nieodpowiednią/naganną</w:t>
      </w:r>
      <w:r w:rsidRPr="00587667">
        <w:rPr>
          <w:rFonts w:ascii="Times New Roman" w:hAnsi="Times New Roman" w:cs="Times New Roman"/>
          <w:sz w:val="24"/>
          <w:szCs w:val="24"/>
        </w:rPr>
        <w:t xml:space="preserve"> w tym przypadku?</w:t>
      </w:r>
      <w:r w:rsidRPr="00587667">
        <w:rPr>
          <w:rFonts w:ascii="Times New Roman" w:hAnsi="Times New Roman" w:cs="Times New Roman"/>
          <w:sz w:val="24"/>
          <w:szCs w:val="24"/>
        </w:rPr>
        <w:br/>
      </w:r>
    </w:p>
    <w:p w14:paraId="4C7A0B3E" w14:textId="77777777" w:rsidR="00DC7601" w:rsidRDefault="00DC7601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9B5AED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893576" w14:textId="77777777" w:rsidR="00FC7CCA" w:rsidRPr="00F87A59" w:rsidRDefault="00FC7CCA" w:rsidP="00FC7C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87A59">
        <w:rPr>
          <w:rFonts w:ascii="Times New Roman" w:hAnsi="Times New Roman" w:cs="Times New Roman"/>
          <w:sz w:val="24"/>
          <w:szCs w:val="24"/>
        </w:rPr>
        <w:t>………………………                                              …………………………………….</w:t>
      </w:r>
    </w:p>
    <w:p w14:paraId="12D4AA2A" w14:textId="77777777" w:rsidR="00FC7CCA" w:rsidRDefault="00FC7CCA" w:rsidP="00FC7C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</w:t>
      </w:r>
      <w:r w:rsidRPr="00F87A59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F87A59">
        <w:rPr>
          <w:rFonts w:ascii="Times New Roman" w:hAnsi="Times New Roman" w:cs="Times New Roman"/>
          <w:sz w:val="24"/>
          <w:szCs w:val="24"/>
        </w:rPr>
        <w:t xml:space="preserve"> podpis nauczyciela</w:t>
      </w:r>
    </w:p>
    <w:p w14:paraId="0390CCE0" w14:textId="77777777" w:rsidR="00FC7CCA" w:rsidRDefault="00FC7CCA" w:rsidP="00FC7C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03AAF9" w14:textId="77777777" w:rsidR="00A35914" w:rsidRDefault="00A35914" w:rsidP="00A33A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3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0A94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E71AB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E08C3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71162"/>
    <w:multiLevelType w:val="hybridMultilevel"/>
    <w:tmpl w:val="8C702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919DF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F18EF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C713D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35930"/>
    <w:multiLevelType w:val="hybridMultilevel"/>
    <w:tmpl w:val="8828DF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FA3072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9618C"/>
    <w:multiLevelType w:val="hybridMultilevel"/>
    <w:tmpl w:val="2B8E4D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2567BF"/>
    <w:multiLevelType w:val="hybridMultilevel"/>
    <w:tmpl w:val="0BF0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065528">
    <w:abstractNumId w:val="3"/>
  </w:num>
  <w:num w:numId="2" w16cid:durableId="125398047">
    <w:abstractNumId w:val="6"/>
  </w:num>
  <w:num w:numId="3" w16cid:durableId="1037900578">
    <w:abstractNumId w:val="5"/>
  </w:num>
  <w:num w:numId="4" w16cid:durableId="813180710">
    <w:abstractNumId w:val="8"/>
  </w:num>
  <w:num w:numId="5" w16cid:durableId="174657761">
    <w:abstractNumId w:val="1"/>
  </w:num>
  <w:num w:numId="6" w16cid:durableId="1509101396">
    <w:abstractNumId w:val="10"/>
  </w:num>
  <w:num w:numId="7" w16cid:durableId="2637014">
    <w:abstractNumId w:val="0"/>
  </w:num>
  <w:num w:numId="8" w16cid:durableId="1199002598">
    <w:abstractNumId w:val="2"/>
  </w:num>
  <w:num w:numId="9" w16cid:durableId="1075472690">
    <w:abstractNumId w:val="4"/>
  </w:num>
  <w:num w:numId="10" w16cid:durableId="1616012669">
    <w:abstractNumId w:val="7"/>
  </w:num>
  <w:num w:numId="11" w16cid:durableId="6467116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59"/>
    <w:rsid w:val="00017B0A"/>
    <w:rsid w:val="00045894"/>
    <w:rsid w:val="000A282C"/>
    <w:rsid w:val="000A6175"/>
    <w:rsid w:val="00147570"/>
    <w:rsid w:val="00174876"/>
    <w:rsid w:val="001D0E1B"/>
    <w:rsid w:val="003B2D9D"/>
    <w:rsid w:val="004528CF"/>
    <w:rsid w:val="004A7145"/>
    <w:rsid w:val="00501E48"/>
    <w:rsid w:val="00587667"/>
    <w:rsid w:val="00663F9E"/>
    <w:rsid w:val="00810A59"/>
    <w:rsid w:val="00832AF1"/>
    <w:rsid w:val="008C74A1"/>
    <w:rsid w:val="008D1B8E"/>
    <w:rsid w:val="008D5F43"/>
    <w:rsid w:val="009F149D"/>
    <w:rsid w:val="00A27E1F"/>
    <w:rsid w:val="00A33AD2"/>
    <w:rsid w:val="00A35914"/>
    <w:rsid w:val="00BE201E"/>
    <w:rsid w:val="00C561BC"/>
    <w:rsid w:val="00CD5895"/>
    <w:rsid w:val="00DC7601"/>
    <w:rsid w:val="00F23595"/>
    <w:rsid w:val="00F5526B"/>
    <w:rsid w:val="00F87A59"/>
    <w:rsid w:val="00F9002A"/>
    <w:rsid w:val="00FB770E"/>
    <w:rsid w:val="00FC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B72E"/>
  <w15:chartTrackingRefBased/>
  <w15:docId w15:val="{13C3CF85-2F8F-4A01-8FCC-573BD8CB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0262D-FA47-40BC-938E-405A1DE7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Pawłowska</dc:creator>
  <cp:keywords/>
  <dc:description/>
  <cp:lastModifiedBy>Marzena Pawłowska</cp:lastModifiedBy>
  <cp:revision>16</cp:revision>
  <cp:lastPrinted>2025-01-03T11:25:00Z</cp:lastPrinted>
  <dcterms:created xsi:type="dcterms:W3CDTF">2023-06-13T18:55:00Z</dcterms:created>
  <dcterms:modified xsi:type="dcterms:W3CDTF">2025-06-17T09:21:00Z</dcterms:modified>
</cp:coreProperties>
</file>